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FC7D" w14:textId="042D843F" w:rsidR="007D4917" w:rsidRPr="00C20B0F" w:rsidRDefault="001B08B9" w:rsidP="007D4917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WA </w:t>
      </w:r>
      <w:r w:rsidR="00C46198" w:rsidRPr="00C20B0F">
        <w:rPr>
          <w:rFonts w:ascii="Arial" w:hAnsi="Arial" w:cs="Arial"/>
          <w:b/>
          <w:u w:val="single"/>
        </w:rPr>
        <w:t>Safety Forum</w:t>
      </w:r>
      <w:r>
        <w:rPr>
          <w:rFonts w:ascii="Arial" w:hAnsi="Arial" w:cs="Arial"/>
          <w:b/>
          <w:u w:val="single"/>
        </w:rPr>
        <w:t xml:space="preserve"> - AGM</w:t>
      </w:r>
    </w:p>
    <w:p w14:paraId="513CFC7E" w14:textId="4625B280" w:rsidR="007D4917" w:rsidRPr="00C20B0F" w:rsidRDefault="004765E0" w:rsidP="007D4917">
      <w:pPr>
        <w:ind w:left="-284"/>
        <w:jc w:val="center"/>
        <w:rPr>
          <w:rFonts w:ascii="Arial" w:hAnsi="Arial" w:cs="Arial"/>
          <w:sz w:val="22"/>
        </w:rPr>
      </w:pPr>
      <w:r w:rsidRPr="00EA3105">
        <w:rPr>
          <w:rFonts w:ascii="Arial" w:hAnsi="Arial" w:cs="Arial"/>
          <w:sz w:val="22"/>
        </w:rPr>
        <w:t>14:00</w:t>
      </w:r>
      <w:r w:rsidR="00C20B0F" w:rsidRPr="00EA3105">
        <w:rPr>
          <w:rFonts w:ascii="Arial" w:hAnsi="Arial" w:cs="Arial"/>
          <w:sz w:val="22"/>
        </w:rPr>
        <w:t>h</w:t>
      </w:r>
      <w:r w:rsidR="00612913" w:rsidRPr="00EA3105">
        <w:rPr>
          <w:rFonts w:ascii="Arial" w:hAnsi="Arial" w:cs="Arial"/>
          <w:sz w:val="22"/>
        </w:rPr>
        <w:t>rs</w:t>
      </w:r>
      <w:r w:rsidR="00CB4E16" w:rsidRPr="00EA3105">
        <w:rPr>
          <w:rFonts w:ascii="Arial" w:hAnsi="Arial" w:cs="Arial"/>
          <w:sz w:val="22"/>
        </w:rPr>
        <w:t xml:space="preserve"> </w:t>
      </w:r>
      <w:r w:rsidR="00EA3105">
        <w:rPr>
          <w:rFonts w:ascii="Arial" w:hAnsi="Arial" w:cs="Arial"/>
          <w:i/>
          <w:iCs/>
          <w:sz w:val="18"/>
          <w:szCs w:val="20"/>
        </w:rPr>
        <w:t>–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="00EA3105">
        <w:rPr>
          <w:rFonts w:ascii="Arial" w:hAnsi="Arial" w:cs="Arial"/>
          <w:sz w:val="22"/>
        </w:rPr>
        <w:t xml:space="preserve">16:30 </w:t>
      </w:r>
      <w:r w:rsidR="006660D3">
        <w:rPr>
          <w:rFonts w:ascii="Arial" w:hAnsi="Arial" w:cs="Arial"/>
          <w:sz w:val="22"/>
        </w:rPr>
        <w:t>Tue</w:t>
      </w:r>
      <w:r w:rsidR="00C93615">
        <w:rPr>
          <w:rFonts w:ascii="Arial" w:hAnsi="Arial" w:cs="Arial"/>
          <w:sz w:val="22"/>
        </w:rPr>
        <w:t>sday</w:t>
      </w:r>
      <w:r w:rsidR="00612913" w:rsidRPr="00C20B0F">
        <w:rPr>
          <w:rFonts w:ascii="Arial" w:hAnsi="Arial" w:cs="Arial"/>
          <w:sz w:val="22"/>
        </w:rPr>
        <w:t xml:space="preserve"> </w:t>
      </w:r>
      <w:r w:rsidR="00EA3105">
        <w:rPr>
          <w:rFonts w:ascii="Arial" w:hAnsi="Arial" w:cs="Arial"/>
          <w:sz w:val="22"/>
        </w:rPr>
        <w:t>26</w:t>
      </w:r>
      <w:r w:rsidR="00C93615" w:rsidRPr="00C93615">
        <w:rPr>
          <w:rFonts w:ascii="Arial" w:hAnsi="Arial" w:cs="Arial"/>
          <w:sz w:val="22"/>
          <w:vertAlign w:val="superscript"/>
        </w:rPr>
        <w:t>th</w:t>
      </w:r>
      <w:r w:rsidR="00C93615">
        <w:rPr>
          <w:rFonts w:ascii="Arial" w:hAnsi="Arial" w:cs="Arial"/>
          <w:sz w:val="22"/>
        </w:rPr>
        <w:t xml:space="preserve"> </w:t>
      </w:r>
      <w:r w:rsidR="00EA3105">
        <w:rPr>
          <w:rFonts w:ascii="Arial" w:hAnsi="Arial" w:cs="Arial"/>
          <w:sz w:val="22"/>
        </w:rPr>
        <w:t>January</w:t>
      </w:r>
      <w:r w:rsidR="00C93615">
        <w:rPr>
          <w:rFonts w:ascii="Arial" w:hAnsi="Arial" w:cs="Arial"/>
          <w:sz w:val="22"/>
        </w:rPr>
        <w:t xml:space="preserve"> 202</w:t>
      </w:r>
      <w:r w:rsidR="00EA3105">
        <w:rPr>
          <w:rFonts w:ascii="Arial" w:hAnsi="Arial" w:cs="Arial"/>
          <w:sz w:val="22"/>
        </w:rPr>
        <w:t>1</w:t>
      </w:r>
    </w:p>
    <w:p w14:paraId="513CFC7F" w14:textId="77777777" w:rsidR="00C46198" w:rsidRPr="00C20B0F" w:rsidRDefault="00C46198" w:rsidP="00C4619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6"/>
          <w:lang w:eastAsia="en-GB"/>
        </w:rPr>
      </w:pPr>
    </w:p>
    <w:p w14:paraId="513CFC81" w14:textId="103BF4EB" w:rsidR="00612913" w:rsidRPr="00EA3105" w:rsidRDefault="00C93615" w:rsidP="00612913">
      <w:pPr>
        <w:ind w:left="-284"/>
        <w:jc w:val="center"/>
        <w:rPr>
          <w:rFonts w:ascii="Arial" w:hAnsi="Arial" w:cs="Arial"/>
          <w:b/>
          <w:bCs/>
          <w:color w:val="000000"/>
          <w:sz w:val="20"/>
          <w:szCs w:val="26"/>
          <w:lang w:eastAsia="en-GB"/>
        </w:rPr>
      </w:pPr>
      <w:r>
        <w:rPr>
          <w:rFonts w:ascii="Arial" w:hAnsi="Arial" w:cs="Arial"/>
          <w:color w:val="000000"/>
          <w:sz w:val="20"/>
          <w:szCs w:val="26"/>
          <w:lang w:eastAsia="en-GB"/>
        </w:rPr>
        <w:t>Zoom teleconferencing only</w:t>
      </w:r>
      <w:r w:rsidR="00EA3105">
        <w:rPr>
          <w:rFonts w:ascii="Arial" w:hAnsi="Arial" w:cs="Arial"/>
          <w:color w:val="000000"/>
          <w:sz w:val="20"/>
          <w:szCs w:val="26"/>
          <w:lang w:eastAsia="en-GB"/>
        </w:rPr>
        <w:t xml:space="preserve"> </w:t>
      </w:r>
      <w:r w:rsidR="00EA3105">
        <w:rPr>
          <w:rFonts w:ascii="Arial" w:hAnsi="Arial" w:cs="Arial"/>
          <w:b/>
          <w:bCs/>
          <w:color w:val="000000"/>
          <w:sz w:val="20"/>
          <w:szCs w:val="26"/>
          <w:lang w:eastAsia="en-GB"/>
        </w:rPr>
        <w:t xml:space="preserve">Password </w:t>
      </w:r>
    </w:p>
    <w:p w14:paraId="1312B4AA" w14:textId="6778CD78" w:rsidR="00807929" w:rsidRPr="00EA3105" w:rsidRDefault="00EA3105" w:rsidP="00807929">
      <w:pPr>
        <w:jc w:val="center"/>
        <w:rPr>
          <w:rFonts w:ascii="Arial" w:hAnsi="Arial" w:cs="Arial"/>
          <w:color w:val="000000"/>
          <w:sz w:val="22"/>
          <w:szCs w:val="22"/>
          <w:lang w:eastAsia="en-GB"/>
        </w:rPr>
      </w:pPr>
      <w:r w:rsidRPr="00EA3105">
        <w:rPr>
          <w:rFonts w:ascii="Arial" w:hAnsi="Arial" w:cs="Arial"/>
          <w:color w:val="000000"/>
          <w:sz w:val="22"/>
          <w:szCs w:val="22"/>
          <w:lang w:eastAsia="en-GB"/>
        </w:rPr>
        <w:t>Click here to join</w:t>
      </w:r>
      <w:r w:rsidR="0009360E" w:rsidRPr="00EA3105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807929" w:rsidRPr="00EA3105">
        <w:rPr>
          <w:rFonts w:ascii="Arial" w:hAnsi="Arial" w:cs="Arial"/>
          <w:color w:val="000000"/>
          <w:sz w:val="22"/>
          <w:szCs w:val="22"/>
          <w:lang w:eastAsia="en-GB"/>
        </w:rPr>
        <w:t>Zoom Meetin</w:t>
      </w:r>
      <w:r w:rsidR="0009360E" w:rsidRPr="00EA3105">
        <w:rPr>
          <w:rFonts w:ascii="Arial" w:hAnsi="Arial" w:cs="Arial"/>
          <w:color w:val="000000"/>
          <w:sz w:val="22"/>
          <w:szCs w:val="22"/>
          <w:lang w:eastAsia="en-GB"/>
        </w:rPr>
        <w:t>g</w:t>
      </w:r>
      <w:r w:rsidR="00807929" w:rsidRPr="00EA3105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807929" w:rsidRPr="00EA310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via computer </w:t>
      </w:r>
    </w:p>
    <w:p w14:paraId="045EAAD1" w14:textId="67FF6A0A" w:rsidR="0009360E" w:rsidRPr="00EE5AC0" w:rsidRDefault="00EA3105" w:rsidP="007D49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Click here to j</w:t>
      </w:r>
      <w:r w:rsidR="00807929" w:rsidRPr="00EE5AC0">
        <w:rPr>
          <w:rFonts w:ascii="Arial" w:hAnsi="Arial" w:cs="Arial"/>
          <w:color w:val="000000"/>
          <w:sz w:val="20"/>
          <w:szCs w:val="20"/>
          <w:lang w:eastAsia="en-GB"/>
        </w:rPr>
        <w:t xml:space="preserve">oin Zoom Meeting </w:t>
      </w:r>
      <w:r w:rsidR="00807929" w:rsidRPr="00EE5AC0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via telephone </w:t>
      </w:r>
      <w:r w:rsidR="00807929" w:rsidRPr="00EE5AC0">
        <w:rPr>
          <w:rFonts w:ascii="Arial" w:hAnsi="Arial" w:cs="Arial"/>
          <w:color w:val="000000"/>
          <w:sz w:val="20"/>
          <w:szCs w:val="20"/>
          <w:lang w:eastAsia="en-GB"/>
        </w:rPr>
        <w:t xml:space="preserve">Conference ID : </w:t>
      </w:r>
      <w:r w:rsidR="0073744D" w:rsidRPr="00EE5AC0">
        <w:rPr>
          <w:rFonts w:ascii="Arial" w:hAnsi="Arial" w:cs="Arial"/>
          <w:sz w:val="20"/>
          <w:szCs w:val="20"/>
        </w:rPr>
        <w:t>890 9833 5684</w:t>
      </w:r>
    </w:p>
    <w:p w14:paraId="2037A76A" w14:textId="77777777" w:rsidR="001B5C61" w:rsidRDefault="001B5C61" w:rsidP="007D4917">
      <w:pPr>
        <w:jc w:val="center"/>
        <w:rPr>
          <w:rFonts w:ascii="Arial" w:hAnsi="Arial" w:cs="Arial"/>
          <w:b/>
          <w:szCs w:val="28"/>
        </w:rPr>
      </w:pPr>
    </w:p>
    <w:p w14:paraId="513CFC82" w14:textId="672F9B0F" w:rsidR="007D4917" w:rsidRDefault="007D4917" w:rsidP="007D4917">
      <w:pPr>
        <w:jc w:val="center"/>
        <w:rPr>
          <w:rFonts w:ascii="Arial" w:hAnsi="Arial" w:cs="Arial"/>
          <w:b/>
          <w:szCs w:val="28"/>
        </w:rPr>
      </w:pPr>
      <w:r w:rsidRPr="00EE5AC0">
        <w:rPr>
          <w:rFonts w:ascii="Arial" w:hAnsi="Arial" w:cs="Arial"/>
          <w:b/>
          <w:szCs w:val="28"/>
        </w:rPr>
        <w:t>Agenda</w:t>
      </w:r>
    </w:p>
    <w:p w14:paraId="285C776D" w14:textId="77777777" w:rsidR="00EA3105" w:rsidRDefault="00EA3105" w:rsidP="007D4917">
      <w:pPr>
        <w:jc w:val="center"/>
        <w:rPr>
          <w:rFonts w:ascii="Arial" w:hAnsi="Arial" w:cs="Arial"/>
          <w:b/>
        </w:rPr>
      </w:pPr>
    </w:p>
    <w:p w14:paraId="513CFC83" w14:textId="77777777" w:rsidR="00F80D78" w:rsidRPr="00C20B0F" w:rsidRDefault="00F80D78" w:rsidP="007D4917">
      <w:pPr>
        <w:jc w:val="center"/>
        <w:rPr>
          <w:rFonts w:ascii="Arial" w:hAnsi="Arial" w:cs="Arial"/>
          <w:b/>
          <w:sz w:val="8"/>
        </w:rPr>
      </w:pPr>
    </w:p>
    <w:p w14:paraId="513CFC85" w14:textId="4D51C204" w:rsidR="00C8058E" w:rsidRPr="006F4A3A" w:rsidRDefault="00C8058E" w:rsidP="006E50C1">
      <w:pPr>
        <w:pStyle w:val="ListParagraph"/>
        <w:numPr>
          <w:ilvl w:val="0"/>
          <w:numId w:val="6"/>
        </w:numPr>
        <w:rPr>
          <w:rFonts w:ascii="Arial" w:hAnsi="Arial" w:cs="Arial"/>
          <w:sz w:val="8"/>
        </w:rPr>
      </w:pPr>
      <w:r w:rsidRPr="005B5720">
        <w:rPr>
          <w:rFonts w:ascii="Arial" w:hAnsi="Arial" w:cs="Arial"/>
          <w:sz w:val="22"/>
        </w:rPr>
        <w:t>Welcome</w:t>
      </w:r>
      <w:r w:rsidR="00C20B0F" w:rsidRPr="005B5720">
        <w:rPr>
          <w:rFonts w:ascii="Arial" w:hAnsi="Arial" w:cs="Arial"/>
          <w:sz w:val="22"/>
        </w:rPr>
        <w:t xml:space="preserve">, </w:t>
      </w:r>
      <w:r w:rsidR="007F3262">
        <w:rPr>
          <w:rFonts w:ascii="Arial" w:hAnsi="Arial" w:cs="Arial"/>
          <w:sz w:val="22"/>
        </w:rPr>
        <w:t>i</w:t>
      </w:r>
      <w:r w:rsidR="00C20B0F" w:rsidRPr="005B5720">
        <w:rPr>
          <w:rFonts w:ascii="Arial" w:hAnsi="Arial" w:cs="Arial"/>
          <w:sz w:val="22"/>
        </w:rPr>
        <w:t>ntroduction</w:t>
      </w:r>
      <w:r w:rsidRPr="005B5720">
        <w:rPr>
          <w:rFonts w:ascii="Arial" w:hAnsi="Arial" w:cs="Arial"/>
          <w:sz w:val="22"/>
        </w:rPr>
        <w:t xml:space="preserve"> and </w:t>
      </w:r>
      <w:r w:rsidR="007F3262">
        <w:rPr>
          <w:rFonts w:ascii="Arial" w:hAnsi="Arial" w:cs="Arial"/>
          <w:sz w:val="22"/>
        </w:rPr>
        <w:t>briefing on how to use Zoom.</w:t>
      </w:r>
    </w:p>
    <w:p w14:paraId="548CE19A" w14:textId="77777777" w:rsidR="006F4A3A" w:rsidRPr="006F4A3A" w:rsidRDefault="006F4A3A" w:rsidP="006F4A3A">
      <w:pPr>
        <w:pStyle w:val="ListParagraph"/>
        <w:rPr>
          <w:rFonts w:ascii="Arial" w:hAnsi="Arial" w:cs="Arial"/>
          <w:sz w:val="20"/>
          <w:szCs w:val="48"/>
        </w:rPr>
      </w:pPr>
    </w:p>
    <w:p w14:paraId="513CFC86" w14:textId="77777777" w:rsidR="007D4917" w:rsidRPr="00C20B0F" w:rsidRDefault="00C20B0F" w:rsidP="00F80D78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C20B0F">
        <w:rPr>
          <w:rFonts w:ascii="Arial" w:hAnsi="Arial" w:cs="Arial"/>
          <w:sz w:val="22"/>
        </w:rPr>
        <w:t xml:space="preserve">Safety Forum </w:t>
      </w:r>
      <w:r w:rsidR="00C8058E" w:rsidRPr="00C20B0F">
        <w:rPr>
          <w:rFonts w:ascii="Arial" w:hAnsi="Arial" w:cs="Arial"/>
          <w:sz w:val="22"/>
        </w:rPr>
        <w:t xml:space="preserve">Chairman’s Introduction, Non-Competition agreement, and </w:t>
      </w:r>
      <w:r w:rsidRPr="00C20B0F">
        <w:rPr>
          <w:rFonts w:ascii="Arial" w:hAnsi="Arial" w:cs="Arial"/>
          <w:sz w:val="22"/>
        </w:rPr>
        <w:t>round table I</w:t>
      </w:r>
      <w:r w:rsidR="00C8058E" w:rsidRPr="00C20B0F">
        <w:rPr>
          <w:rFonts w:ascii="Arial" w:hAnsi="Arial" w:cs="Arial"/>
          <w:sz w:val="22"/>
        </w:rPr>
        <w:t>ntroductions.</w:t>
      </w:r>
    </w:p>
    <w:p w14:paraId="513CFC87" w14:textId="77777777" w:rsidR="007D4917" w:rsidRPr="006F4A3A" w:rsidRDefault="007D4917" w:rsidP="007D4917">
      <w:pPr>
        <w:rPr>
          <w:rFonts w:ascii="Arial" w:hAnsi="Arial" w:cs="Arial"/>
          <w:sz w:val="20"/>
          <w:szCs w:val="48"/>
        </w:rPr>
      </w:pPr>
    </w:p>
    <w:p w14:paraId="1E63DE6E" w14:textId="7E5E566D" w:rsidR="008C1F51" w:rsidRDefault="00EF2D30" w:rsidP="00826CC3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C20B0F">
        <w:rPr>
          <w:rFonts w:ascii="Arial" w:hAnsi="Arial" w:cs="Arial"/>
          <w:sz w:val="22"/>
        </w:rPr>
        <w:t>Apologies</w:t>
      </w:r>
    </w:p>
    <w:p w14:paraId="52811F86" w14:textId="3EA331E5" w:rsidR="002031D6" w:rsidRDefault="002031D6" w:rsidP="00F0273D">
      <w:pPr>
        <w:rPr>
          <w:rFonts w:ascii="Arial" w:hAnsi="Arial" w:cs="Arial"/>
          <w:sz w:val="20"/>
          <w:szCs w:val="22"/>
        </w:rPr>
      </w:pPr>
    </w:p>
    <w:p w14:paraId="1A0D18D4" w14:textId="47B11024" w:rsidR="000634C0" w:rsidRPr="008A0275" w:rsidRDefault="00C8058E" w:rsidP="008A02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E1584">
        <w:rPr>
          <w:rFonts w:ascii="Arial" w:hAnsi="Arial" w:cs="Arial"/>
          <w:sz w:val="22"/>
          <w:szCs w:val="22"/>
        </w:rPr>
        <w:t>Shared Safety reports</w:t>
      </w:r>
    </w:p>
    <w:p w14:paraId="24544827" w14:textId="77777777" w:rsidR="00FC7670" w:rsidRPr="008F71EB" w:rsidRDefault="00FC7670" w:rsidP="008F71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E2B7476" w14:textId="5C61079A" w:rsidR="00DE2ED8" w:rsidRPr="008A1EE5" w:rsidRDefault="00FC7670" w:rsidP="008A1EE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0CF">
        <w:rPr>
          <w:rFonts w:ascii="Arial" w:hAnsi="Arial" w:cs="Arial"/>
          <w:sz w:val="22"/>
          <w:szCs w:val="22"/>
        </w:rPr>
        <w:t xml:space="preserve">Presentations </w:t>
      </w:r>
    </w:p>
    <w:p w14:paraId="510F78CE" w14:textId="4A55BE7D" w:rsidR="008A0275" w:rsidRPr="008A1EE5" w:rsidRDefault="00DE2ED8" w:rsidP="00DE2ED8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Nick Hough, IMCA: </w:t>
      </w:r>
      <w:r w:rsidR="008A1EE5">
        <w:rPr>
          <w:rFonts w:ascii="Arial" w:hAnsi="Arial" w:cs="Arial"/>
          <w:i/>
          <w:iCs/>
          <w:sz w:val="22"/>
          <w:szCs w:val="22"/>
        </w:rPr>
        <w:t xml:space="preserve">Sharing your </w:t>
      </w:r>
      <w:r w:rsidR="008A1EE5" w:rsidRPr="008A1EE5">
        <w:rPr>
          <w:rFonts w:ascii="Arial" w:hAnsi="Arial" w:cs="Arial"/>
          <w:i/>
          <w:iCs/>
          <w:sz w:val="22"/>
          <w:szCs w:val="22"/>
        </w:rPr>
        <w:t>Safety Statistics</w:t>
      </w:r>
      <w:r w:rsidR="008A1EE5">
        <w:rPr>
          <w:rFonts w:ascii="Arial" w:hAnsi="Arial" w:cs="Arial"/>
          <w:i/>
          <w:iCs/>
          <w:sz w:val="22"/>
          <w:szCs w:val="22"/>
        </w:rPr>
        <w:t xml:space="preserve"> and how can we best use them</w:t>
      </w:r>
      <w:r w:rsidR="008A1EE5" w:rsidRPr="008A1EE5">
        <w:rPr>
          <w:rFonts w:ascii="Arial" w:hAnsi="Arial" w:cs="Arial"/>
          <w:i/>
          <w:iCs/>
          <w:sz w:val="22"/>
          <w:szCs w:val="22"/>
        </w:rPr>
        <w:t>?</w:t>
      </w:r>
      <w:r w:rsidR="00FC7670" w:rsidRPr="008A1EE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679B061" w14:textId="1A04A240" w:rsidR="008A1EE5" w:rsidRPr="00DE2ED8" w:rsidRDefault="00EC6315" w:rsidP="00DE2ED8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Simon Jinks, </w:t>
      </w:r>
      <w:proofErr w:type="spellStart"/>
      <w:r>
        <w:rPr>
          <w:rFonts w:ascii="Arial" w:hAnsi="Arial" w:cs="Arial"/>
          <w:sz w:val="22"/>
          <w:szCs w:val="22"/>
        </w:rPr>
        <w:t>SeaRegs</w:t>
      </w:r>
      <w:proofErr w:type="spellEnd"/>
      <w:r w:rsidR="007D3829">
        <w:rPr>
          <w:rFonts w:ascii="Arial" w:hAnsi="Arial" w:cs="Arial"/>
          <w:sz w:val="22"/>
          <w:szCs w:val="22"/>
        </w:rPr>
        <w:t xml:space="preserve"> Training</w:t>
      </w:r>
      <w:r>
        <w:rPr>
          <w:rFonts w:ascii="Arial" w:hAnsi="Arial" w:cs="Arial"/>
          <w:sz w:val="22"/>
          <w:szCs w:val="22"/>
        </w:rPr>
        <w:t xml:space="preserve">: </w:t>
      </w:r>
      <w:r w:rsidR="003804BA">
        <w:rPr>
          <w:rFonts w:ascii="Arial" w:hAnsi="Arial" w:cs="Arial"/>
          <w:i/>
          <w:iCs/>
          <w:sz w:val="22"/>
          <w:szCs w:val="22"/>
        </w:rPr>
        <w:t>Do you have spray hoods on your lifejackets?</w:t>
      </w:r>
    </w:p>
    <w:p w14:paraId="42B8F116" w14:textId="19FBE262" w:rsidR="007E685E" w:rsidRDefault="007E685E" w:rsidP="008A0275">
      <w:pPr>
        <w:rPr>
          <w:rFonts w:ascii="Arial" w:hAnsi="Arial" w:cs="Arial"/>
          <w:i/>
          <w:iCs/>
          <w:sz w:val="20"/>
          <w:szCs w:val="20"/>
        </w:rPr>
      </w:pPr>
    </w:p>
    <w:p w14:paraId="0DAE876B" w14:textId="7B8DBB6E" w:rsidR="002B345D" w:rsidRPr="002B345D" w:rsidRDefault="002B345D" w:rsidP="002B345D">
      <w:pPr>
        <w:pStyle w:val="ListParagraph"/>
        <w:numPr>
          <w:ilvl w:val="0"/>
          <w:numId w:val="6"/>
        </w:numPr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2"/>
          <w:szCs w:val="20"/>
        </w:rPr>
        <w:t xml:space="preserve">Safety Campaign 2020: </w:t>
      </w:r>
      <w:r>
        <w:rPr>
          <w:rFonts w:ascii="Arial" w:hAnsi="Arial" w:cs="Arial"/>
          <w:b/>
          <w:bCs/>
          <w:sz w:val="22"/>
          <w:szCs w:val="20"/>
        </w:rPr>
        <w:t>Stop and Think!</w:t>
      </w:r>
    </w:p>
    <w:p w14:paraId="075C6792" w14:textId="71A7B7F7" w:rsidR="002B345D" w:rsidRPr="002B345D" w:rsidRDefault="002B345D" w:rsidP="002B345D">
      <w:pPr>
        <w:rPr>
          <w:rFonts w:ascii="Arial" w:hAnsi="Arial" w:cs="Arial"/>
          <w:sz w:val="22"/>
          <w:szCs w:val="22"/>
        </w:rPr>
      </w:pPr>
    </w:p>
    <w:p w14:paraId="026213A3" w14:textId="4669F19F" w:rsidR="00181788" w:rsidRPr="00181788" w:rsidRDefault="008A0275" w:rsidP="0018178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44"/>
        </w:rPr>
      </w:pPr>
      <w:r w:rsidRPr="008A0275">
        <w:rPr>
          <w:rFonts w:ascii="Arial" w:hAnsi="Arial" w:cs="Arial"/>
          <w:sz w:val="22"/>
          <w:szCs w:val="22"/>
        </w:rPr>
        <w:t>2020 Safety Statistics Return</w:t>
      </w:r>
    </w:p>
    <w:p w14:paraId="3B117728" w14:textId="77777777" w:rsidR="00181788" w:rsidRPr="00181788" w:rsidRDefault="00181788" w:rsidP="00181788">
      <w:pPr>
        <w:pStyle w:val="ListParagraph"/>
        <w:rPr>
          <w:rFonts w:ascii="Arial" w:hAnsi="Arial" w:cs="Arial"/>
          <w:sz w:val="20"/>
          <w:szCs w:val="44"/>
        </w:rPr>
      </w:pPr>
    </w:p>
    <w:p w14:paraId="69674D68" w14:textId="0DC70569" w:rsidR="00181788" w:rsidRDefault="00181788" w:rsidP="0018178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1788">
        <w:rPr>
          <w:rFonts w:ascii="Arial" w:hAnsi="Arial" w:cs="Arial"/>
          <w:sz w:val="22"/>
          <w:szCs w:val="22"/>
        </w:rPr>
        <w:t>2021 Safety Campaign and Forum objectives</w:t>
      </w:r>
    </w:p>
    <w:p w14:paraId="2727572D" w14:textId="77777777" w:rsidR="00181788" w:rsidRPr="00181788" w:rsidRDefault="00181788" w:rsidP="00181788">
      <w:pPr>
        <w:rPr>
          <w:rFonts w:ascii="Arial" w:hAnsi="Arial" w:cs="Arial"/>
          <w:sz w:val="22"/>
          <w:szCs w:val="22"/>
        </w:rPr>
      </w:pPr>
    </w:p>
    <w:p w14:paraId="2EDF5BFF" w14:textId="77777777" w:rsidR="00181788" w:rsidRPr="00181788" w:rsidRDefault="00181788" w:rsidP="0018178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81788">
        <w:rPr>
          <w:rFonts w:ascii="Arial" w:hAnsi="Arial" w:cs="Arial"/>
          <w:sz w:val="22"/>
          <w:szCs w:val="22"/>
        </w:rPr>
        <w:t xml:space="preserve">Revision of the </w:t>
      </w:r>
      <w:proofErr w:type="spellStart"/>
      <w:r w:rsidRPr="00181788">
        <w:rPr>
          <w:rFonts w:ascii="Arial" w:hAnsi="Arial" w:cs="Arial"/>
          <w:sz w:val="22"/>
          <w:szCs w:val="22"/>
        </w:rPr>
        <w:t>ToR</w:t>
      </w:r>
      <w:proofErr w:type="spellEnd"/>
    </w:p>
    <w:p w14:paraId="284DE8FE" w14:textId="2F1082F3" w:rsidR="00C91CA8" w:rsidRPr="007A1389" w:rsidRDefault="00C91CA8" w:rsidP="00C91CA8">
      <w:pPr>
        <w:rPr>
          <w:rFonts w:ascii="Arial" w:hAnsi="Arial" w:cs="Arial"/>
          <w:sz w:val="22"/>
          <w:szCs w:val="22"/>
        </w:rPr>
      </w:pPr>
    </w:p>
    <w:p w14:paraId="3996CFCC" w14:textId="77777777" w:rsidR="003A1D14" w:rsidRPr="003A1D14" w:rsidRDefault="003A1D14" w:rsidP="003A1D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1D14">
        <w:rPr>
          <w:rFonts w:ascii="Arial" w:hAnsi="Arial" w:cs="Arial"/>
          <w:sz w:val="22"/>
          <w:szCs w:val="22"/>
        </w:rPr>
        <w:t>External updates</w:t>
      </w:r>
    </w:p>
    <w:p w14:paraId="657B173B" w14:textId="7D055CDC" w:rsidR="00E416A8" w:rsidRDefault="003A1D14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r w:rsidRPr="003A1D14">
        <w:rPr>
          <w:rFonts w:ascii="Arial" w:eastAsia="Calibri" w:hAnsi="Arial" w:cs="Arial"/>
          <w:sz w:val="20"/>
          <w:szCs w:val="20"/>
        </w:rPr>
        <w:t xml:space="preserve">WA </w:t>
      </w:r>
      <w:r w:rsidR="00E416A8">
        <w:rPr>
          <w:rFonts w:ascii="Arial" w:eastAsia="Calibri" w:hAnsi="Arial" w:cs="Arial"/>
          <w:sz w:val="20"/>
          <w:szCs w:val="20"/>
        </w:rPr>
        <w:t>Technical Workgroup</w:t>
      </w:r>
    </w:p>
    <w:p w14:paraId="69AE9462" w14:textId="134BAAE2" w:rsidR="003A1D14" w:rsidRPr="003A1D14" w:rsidRDefault="00E416A8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WA </w:t>
      </w:r>
      <w:r w:rsidR="003A1D14" w:rsidRPr="003A1D14">
        <w:rPr>
          <w:rFonts w:ascii="Arial" w:eastAsia="Calibri" w:hAnsi="Arial" w:cs="Arial"/>
          <w:sz w:val="20"/>
          <w:szCs w:val="20"/>
        </w:rPr>
        <w:t>Training Workgroup</w:t>
      </w:r>
    </w:p>
    <w:p w14:paraId="54CD6E15" w14:textId="77777777" w:rsidR="003A1D14" w:rsidRPr="003A1D14" w:rsidRDefault="003A1D14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r w:rsidRPr="003A1D14">
        <w:rPr>
          <w:rFonts w:ascii="Arial" w:eastAsia="Calibri" w:hAnsi="Arial" w:cs="Arial"/>
          <w:sz w:val="20"/>
          <w:szCs w:val="20"/>
        </w:rPr>
        <w:t xml:space="preserve">IMCA Renewable Energy Committee </w:t>
      </w:r>
    </w:p>
    <w:p w14:paraId="680501C1" w14:textId="77777777" w:rsidR="003A1D14" w:rsidRPr="003A1D14" w:rsidRDefault="003A1D14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r w:rsidRPr="003A1D14">
        <w:rPr>
          <w:rFonts w:ascii="Arial" w:eastAsia="Calibri" w:hAnsi="Arial" w:cs="Arial"/>
          <w:sz w:val="20"/>
          <w:szCs w:val="20"/>
        </w:rPr>
        <w:t>MCA</w:t>
      </w:r>
    </w:p>
    <w:p w14:paraId="2321390F" w14:textId="04888E67" w:rsidR="003A1D14" w:rsidRDefault="003A1D14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r w:rsidRPr="003A1D14">
        <w:rPr>
          <w:rFonts w:ascii="Arial" w:eastAsia="Calibri" w:hAnsi="Arial" w:cs="Arial"/>
          <w:sz w:val="20"/>
          <w:szCs w:val="20"/>
        </w:rPr>
        <w:t>Brexit</w:t>
      </w:r>
    </w:p>
    <w:p w14:paraId="05CBBD51" w14:textId="6F28D270" w:rsidR="00FB6077" w:rsidRDefault="00FB6077" w:rsidP="00C42F16">
      <w:pPr>
        <w:numPr>
          <w:ilvl w:val="1"/>
          <w:numId w:val="37"/>
        </w:num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Covid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- 19</w:t>
      </w:r>
    </w:p>
    <w:p w14:paraId="4CD72832" w14:textId="77777777" w:rsidR="003A1D14" w:rsidRPr="003A1D14" w:rsidRDefault="003A1D14" w:rsidP="003A1D14">
      <w:pPr>
        <w:rPr>
          <w:rFonts w:ascii="Arial" w:eastAsia="Calibri" w:hAnsi="Arial" w:cs="Arial"/>
          <w:sz w:val="22"/>
          <w:szCs w:val="22"/>
        </w:rPr>
      </w:pPr>
    </w:p>
    <w:p w14:paraId="752DF62E" w14:textId="099B79B3" w:rsidR="003A1D14" w:rsidRDefault="003A1D14" w:rsidP="003A1D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3A1D14">
        <w:rPr>
          <w:rFonts w:ascii="Arial" w:hAnsi="Arial" w:cs="Arial"/>
          <w:sz w:val="22"/>
          <w:szCs w:val="22"/>
        </w:rPr>
        <w:t>AoB</w:t>
      </w:r>
      <w:proofErr w:type="spellEnd"/>
    </w:p>
    <w:p w14:paraId="2C987942" w14:textId="77777777" w:rsidR="004748EA" w:rsidRPr="003A1D14" w:rsidRDefault="004748EA" w:rsidP="004748EA">
      <w:pPr>
        <w:ind w:left="720"/>
        <w:rPr>
          <w:rFonts w:ascii="Arial" w:hAnsi="Arial" w:cs="Arial"/>
          <w:sz w:val="22"/>
          <w:szCs w:val="22"/>
        </w:rPr>
      </w:pPr>
    </w:p>
    <w:p w14:paraId="30FC5E53" w14:textId="672A79B3" w:rsidR="00C42F16" w:rsidRPr="004748EA" w:rsidRDefault="00E84AEC" w:rsidP="004748E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748EA">
        <w:rPr>
          <w:rFonts w:ascii="Arial" w:eastAsia="Calibri" w:hAnsi="Arial" w:cs="Arial"/>
          <w:sz w:val="20"/>
          <w:szCs w:val="20"/>
        </w:rPr>
        <w:t>Next meeting</w:t>
      </w:r>
      <w:r w:rsidR="004748EA" w:rsidRPr="004748EA">
        <w:rPr>
          <w:rFonts w:ascii="Arial" w:eastAsia="Calibri" w:hAnsi="Arial" w:cs="Arial"/>
          <w:sz w:val="20"/>
          <w:szCs w:val="20"/>
        </w:rPr>
        <w:t xml:space="preserve"> </w:t>
      </w:r>
      <w:r w:rsidR="004748EA">
        <w:rPr>
          <w:rFonts w:ascii="Arial" w:eastAsia="Calibri" w:hAnsi="Arial" w:cs="Arial"/>
          <w:color w:val="FF0000"/>
          <w:sz w:val="20"/>
          <w:szCs w:val="20"/>
        </w:rPr>
        <w:t>Q2 - TBC</w:t>
      </w:r>
    </w:p>
    <w:sectPr w:rsidR="00C42F16" w:rsidRPr="004748EA" w:rsidSect="00C20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A5DA7" w14:textId="77777777" w:rsidR="00E811EC" w:rsidRDefault="00E811EC" w:rsidP="0006095E">
      <w:r>
        <w:separator/>
      </w:r>
    </w:p>
  </w:endnote>
  <w:endnote w:type="continuationSeparator" w:id="0">
    <w:p w14:paraId="3D4F02C5" w14:textId="77777777" w:rsidR="00E811EC" w:rsidRDefault="00E811EC" w:rsidP="0006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A075" w14:textId="77777777" w:rsidR="001C5C89" w:rsidRDefault="001C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79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CFCBD" w14:textId="77777777" w:rsidR="0006095E" w:rsidRDefault="00ED14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13CFCC3" wp14:editId="513CFCC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160655</wp:posOffset>
                  </wp:positionV>
                  <wp:extent cx="58007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104DD5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LwMzOTeAAAACAEAAA8AAABkcnMvZG93bnJldi54&#10;bWxMj81OwzAQhO9IvIO1lbi1TovalBCnQvyc4JAGDhzdeEmixusodpPA07OoB3rcmdHsN+lusq0Y&#10;sPeNIwXLRQQCqXSmoUrBx/vLfAvCB01Gt45QwTd62GXXV6lOjBtpj0MRKsEl5BOtoA6hS6T0ZY1W&#10;+4XrkNj7cr3Vgc++kqbXI5fbVq6iaCOtbog/1LrDxxrLY3GyCuLn1yLvxqe3n1zGMs8HF7bHT6Vu&#10;ZtPDPYiAU/gPwx8+o0PGTAd3IuNFq2AerzmpYLW+BcH+XbThbYezILNUXg7IfgE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C8DMzk3gAAAAgBAAAPAAAAAAAAAAAAAAAAABAEAABkcnMv&#10;ZG93bnJldi54bWxQSwUGAAAAAAQABADzAAAAGwUAAAAA&#10;" strokecolor="black [3040]"/>
              </w:pict>
            </mc:Fallback>
          </mc:AlternateContent>
        </w:r>
        <w:r w:rsidR="0006095E">
          <w:fldChar w:fldCharType="begin"/>
        </w:r>
        <w:r w:rsidR="0006095E">
          <w:instrText xml:space="preserve"> PAGE   \* MERGEFORMAT </w:instrText>
        </w:r>
        <w:r w:rsidR="0006095E">
          <w:fldChar w:fldCharType="separate"/>
        </w:r>
        <w:r w:rsidR="00712DF8">
          <w:rPr>
            <w:noProof/>
          </w:rPr>
          <w:t>1</w:t>
        </w:r>
        <w:r w:rsidR="0006095E">
          <w:rPr>
            <w:noProof/>
          </w:rPr>
          <w:fldChar w:fldCharType="end"/>
        </w:r>
      </w:p>
    </w:sdtContent>
  </w:sdt>
  <w:p w14:paraId="513CFCBE" w14:textId="77777777" w:rsidR="0006095E" w:rsidRPr="0006095E" w:rsidRDefault="0006095E">
    <w:pPr>
      <w:pStyle w:val="Footer"/>
      <w:rPr>
        <w:sz w:val="14"/>
      </w:rPr>
    </w:pPr>
    <w:r>
      <w:rPr>
        <w:sz w:val="14"/>
      </w:rPr>
      <w:t>The Workboat Association</w:t>
    </w:r>
    <w:r w:rsidR="00ED14F2">
      <w:rPr>
        <w:sz w:val="14"/>
      </w:rPr>
      <w:t xml:space="preserve"> </w:t>
    </w:r>
    <w:r>
      <w:rPr>
        <w:sz w:val="14"/>
      </w:rPr>
      <w:t>|</w:t>
    </w:r>
    <w:r w:rsidR="00ED14F2">
      <w:rPr>
        <w:sz w:val="14"/>
      </w:rPr>
      <w:t xml:space="preserve"> </w:t>
    </w:r>
    <w:r w:rsidR="00ED14F2" w:rsidRPr="00ED14F2">
      <w:rPr>
        <w:sz w:val="14"/>
      </w:rPr>
      <w:t>Russell House</w:t>
    </w:r>
    <w:r w:rsidR="00ED14F2">
      <w:rPr>
        <w:sz w:val="14"/>
      </w:rPr>
      <w:t>.</w:t>
    </w:r>
    <w:r w:rsidR="00ED14F2" w:rsidRPr="00ED14F2">
      <w:rPr>
        <w:sz w:val="14"/>
      </w:rPr>
      <w:t xml:space="preserve"> Oxford Road</w:t>
    </w:r>
    <w:r w:rsidR="00ED14F2">
      <w:rPr>
        <w:sz w:val="14"/>
      </w:rPr>
      <w:t xml:space="preserve">. </w:t>
    </w:r>
    <w:r w:rsidR="00ED14F2" w:rsidRPr="00ED14F2">
      <w:rPr>
        <w:sz w:val="14"/>
      </w:rPr>
      <w:t>Bournemouth</w:t>
    </w:r>
    <w:r w:rsidR="00ED14F2">
      <w:rPr>
        <w:sz w:val="14"/>
      </w:rPr>
      <w:t>.</w:t>
    </w:r>
    <w:r w:rsidR="00ED14F2" w:rsidRPr="00ED14F2">
      <w:rPr>
        <w:sz w:val="14"/>
      </w:rPr>
      <w:t xml:space="preserve"> BH8 8EX</w:t>
    </w:r>
    <w:r w:rsidR="00ED14F2">
      <w:rPr>
        <w:sz w:val="14"/>
      </w:rPr>
      <w:t xml:space="preserve"> | +447824 376717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B991" w14:textId="77777777" w:rsidR="001C5C89" w:rsidRDefault="001C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573F" w14:textId="77777777" w:rsidR="00E811EC" w:rsidRDefault="00E811EC" w:rsidP="0006095E">
      <w:r>
        <w:separator/>
      </w:r>
    </w:p>
  </w:footnote>
  <w:footnote w:type="continuationSeparator" w:id="0">
    <w:p w14:paraId="71C97EBF" w14:textId="77777777" w:rsidR="00E811EC" w:rsidRDefault="00E811EC" w:rsidP="0006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FF96" w14:textId="77777777" w:rsidR="001C5C89" w:rsidRDefault="001C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FCB9" w14:textId="16D37C3A" w:rsidR="0006095E" w:rsidRPr="00294E54" w:rsidRDefault="00E811EC" w:rsidP="0006095E">
    <w:pPr>
      <w:pStyle w:val="Header"/>
      <w:jc w:val="right"/>
      <w:rPr>
        <w:rFonts w:asciiTheme="minorHAnsi" w:hAnsiTheme="minorHAnsi"/>
      </w:rPr>
    </w:pPr>
    <w:sdt>
      <w:sdtPr>
        <w:rPr>
          <w:rFonts w:asciiTheme="minorHAnsi" w:hAnsiTheme="minorHAnsi"/>
          <w:noProof/>
          <w:lang w:eastAsia="en-GB"/>
        </w:rPr>
        <w:id w:val="-1801296021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lang w:eastAsia="en-GB"/>
          </w:rPr>
          <w:pict w14:anchorId="611FBC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14F2" w:rsidRPr="00294E54"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CFCBF" wp14:editId="513CFCC0">
              <wp:simplePos x="0" y="0"/>
              <wp:positionH relativeFrom="column">
                <wp:posOffset>494665</wp:posOffset>
              </wp:positionH>
              <wp:positionV relativeFrom="paragraph">
                <wp:posOffset>-35560</wp:posOffset>
              </wp:positionV>
              <wp:extent cx="2657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CFCC5" w14:textId="77777777" w:rsidR="0006095E" w:rsidRPr="0006095E" w:rsidRDefault="0006095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6095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 Workboat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CF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2.8pt;width:209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4v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" filled="f" stroked="f">
              <v:textbox style="mso-fit-shape-to-text:t">
                <w:txbxContent>
                  <w:p w14:paraId="513CFCC5" w14:textId="77777777" w:rsidR="0006095E" w:rsidRPr="0006095E" w:rsidRDefault="0006095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6095E">
                      <w:rPr>
                        <w:rFonts w:ascii="Arial" w:hAnsi="Arial" w:cs="Arial"/>
                        <w:b/>
                        <w:sz w:val="28"/>
                      </w:rPr>
                      <w:t>The Workboat Association</w:t>
                    </w:r>
                  </w:p>
                </w:txbxContent>
              </v:textbox>
            </v:shape>
          </w:pict>
        </mc:Fallback>
      </mc:AlternateContent>
    </w:r>
    <w:r w:rsidR="00ED14F2" w:rsidRPr="00294E54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6192" behindDoc="1" locked="0" layoutInCell="1" allowOverlap="1" wp14:anchorId="513CFCC1" wp14:editId="513CFCC2">
          <wp:simplePos x="0" y="0"/>
          <wp:positionH relativeFrom="column">
            <wp:posOffset>-323850</wp:posOffset>
          </wp:positionH>
          <wp:positionV relativeFrom="paragraph">
            <wp:posOffset>-220980</wp:posOffset>
          </wp:positionV>
          <wp:extent cx="823595" cy="723900"/>
          <wp:effectExtent l="0" t="0" r="0" b="0"/>
          <wp:wrapNone/>
          <wp:docPr id="5" name="Picture 5" descr="C:\Users\kforster\Desktop\NWA\NWA Logos and Business cards\Workbo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orster\Desktop\NWA\NWA Logos and Business cards\Workbo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17" w:rsidRPr="00294E54">
      <w:rPr>
        <w:rFonts w:asciiTheme="minorHAnsi" w:hAnsiTheme="minorHAnsi"/>
        <w:noProof/>
        <w:lang w:eastAsia="en-GB"/>
      </w:rPr>
      <w:t>Meeting agenda</w:t>
    </w:r>
    <w:r w:rsidR="0006095E" w:rsidRPr="00294E54">
      <w:rPr>
        <w:rFonts w:asciiTheme="minorHAnsi" w:hAnsiTheme="minorHAnsi"/>
      </w:rPr>
      <w:t xml:space="preserve"> | </w:t>
    </w:r>
    <w:r w:rsidR="003F0F6F" w:rsidRPr="00294E54">
      <w:rPr>
        <w:rFonts w:asciiTheme="minorHAnsi" w:hAnsiTheme="minorHAnsi"/>
      </w:rPr>
      <w:t>Q</w:t>
    </w:r>
    <w:r w:rsidR="00294E54">
      <w:rPr>
        <w:rFonts w:asciiTheme="minorHAnsi" w:hAnsiTheme="minorHAnsi"/>
      </w:rPr>
      <w:t>MS 003 001</w:t>
    </w:r>
  </w:p>
  <w:p w14:paraId="513CFCBA" w14:textId="77777777" w:rsidR="0006095E" w:rsidRPr="00294E54" w:rsidRDefault="007D4917" w:rsidP="0006095E">
    <w:pPr>
      <w:pStyle w:val="Header"/>
      <w:jc w:val="right"/>
      <w:rPr>
        <w:rFonts w:asciiTheme="minorHAnsi" w:hAnsiTheme="minorHAnsi"/>
      </w:rPr>
    </w:pPr>
    <w:r w:rsidRPr="00294E54">
      <w:rPr>
        <w:rFonts w:asciiTheme="minorHAnsi" w:hAnsiTheme="minorHAnsi"/>
      </w:rPr>
      <w:t>Rev 1 | 15</w:t>
    </w:r>
    <w:r w:rsidR="0006095E" w:rsidRPr="00294E54">
      <w:rPr>
        <w:rFonts w:asciiTheme="minorHAnsi" w:hAnsiTheme="minorHAnsi"/>
      </w:rPr>
      <w:t>.08.2019</w:t>
    </w:r>
  </w:p>
  <w:p w14:paraId="513CFCBB" w14:textId="77777777" w:rsidR="0006095E" w:rsidRDefault="0006095E">
    <w:pPr>
      <w:pStyle w:val="Header"/>
    </w:pPr>
  </w:p>
  <w:p w14:paraId="513CFCBC" w14:textId="77777777" w:rsidR="005E5C3F" w:rsidRDefault="005E5C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F001" w14:textId="77777777" w:rsidR="001C5C89" w:rsidRDefault="001C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9D1"/>
    <w:multiLevelType w:val="hybridMultilevel"/>
    <w:tmpl w:val="40DCBC5A"/>
    <w:lvl w:ilvl="0" w:tplc="C0B44E2A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3686E4B"/>
    <w:multiLevelType w:val="hybridMultilevel"/>
    <w:tmpl w:val="22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1F43"/>
    <w:multiLevelType w:val="hybridMultilevel"/>
    <w:tmpl w:val="1B70DF72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207F0C"/>
    <w:multiLevelType w:val="hybridMultilevel"/>
    <w:tmpl w:val="2264C286"/>
    <w:lvl w:ilvl="0" w:tplc="A740A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51D"/>
    <w:multiLevelType w:val="hybridMultilevel"/>
    <w:tmpl w:val="63A666AC"/>
    <w:lvl w:ilvl="0" w:tplc="3BA804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55F2D"/>
    <w:multiLevelType w:val="hybridMultilevel"/>
    <w:tmpl w:val="E8268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 w15:restartNumberingAfterBreak="0">
    <w:nsid w:val="168F136B"/>
    <w:multiLevelType w:val="hybridMultilevel"/>
    <w:tmpl w:val="4BE87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074C10"/>
    <w:multiLevelType w:val="hybridMultilevel"/>
    <w:tmpl w:val="B69E4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35" w:hanging="495"/>
      </w:pPr>
      <w:rPr>
        <w:rFonts w:ascii="Symbol" w:hAnsi="Symbol" w:hint="default"/>
      </w:rPr>
    </w:lvl>
    <w:lvl w:ilvl="2" w:tplc="BEBEF938">
      <w:numFmt w:val="bullet"/>
      <w:lvlText w:val="-"/>
      <w:lvlJc w:val="left"/>
      <w:pPr>
        <w:ind w:left="2655" w:hanging="495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D3961"/>
    <w:multiLevelType w:val="hybridMultilevel"/>
    <w:tmpl w:val="FC7E0D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000B0D"/>
    <w:multiLevelType w:val="hybridMultilevel"/>
    <w:tmpl w:val="E74C0E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6F0D"/>
    <w:multiLevelType w:val="hybridMultilevel"/>
    <w:tmpl w:val="3A1CB59E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E39"/>
    <w:multiLevelType w:val="hybridMultilevel"/>
    <w:tmpl w:val="752C9E50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086"/>
    <w:multiLevelType w:val="hybridMultilevel"/>
    <w:tmpl w:val="8C74B96E"/>
    <w:lvl w:ilvl="0" w:tplc="C0B44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54402"/>
    <w:multiLevelType w:val="hybridMultilevel"/>
    <w:tmpl w:val="9E1C2CEC"/>
    <w:lvl w:ilvl="0" w:tplc="A5F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10C0"/>
    <w:multiLevelType w:val="hybridMultilevel"/>
    <w:tmpl w:val="B2A2A56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70108"/>
    <w:multiLevelType w:val="hybridMultilevel"/>
    <w:tmpl w:val="FFA28908"/>
    <w:lvl w:ilvl="0" w:tplc="DC9255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E6AF9"/>
    <w:multiLevelType w:val="hybridMultilevel"/>
    <w:tmpl w:val="77C66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BF3D7E"/>
    <w:multiLevelType w:val="hybridMultilevel"/>
    <w:tmpl w:val="A9360720"/>
    <w:lvl w:ilvl="0" w:tplc="77E400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170AD"/>
    <w:multiLevelType w:val="hybridMultilevel"/>
    <w:tmpl w:val="CE0E8F4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B3F41"/>
    <w:multiLevelType w:val="hybridMultilevel"/>
    <w:tmpl w:val="595A6524"/>
    <w:lvl w:ilvl="0" w:tplc="6DC82A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35ECD"/>
    <w:multiLevelType w:val="hybridMultilevel"/>
    <w:tmpl w:val="5F40784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D24BC5"/>
    <w:multiLevelType w:val="hybridMultilevel"/>
    <w:tmpl w:val="8B0018A4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2AD3"/>
    <w:multiLevelType w:val="hybridMultilevel"/>
    <w:tmpl w:val="66043224"/>
    <w:lvl w:ilvl="0" w:tplc="C0B44E2A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 w15:restartNumberingAfterBreak="0">
    <w:nsid w:val="58B722CB"/>
    <w:multiLevelType w:val="hybridMultilevel"/>
    <w:tmpl w:val="E9063782"/>
    <w:lvl w:ilvl="0" w:tplc="C0B44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2CE7"/>
    <w:multiLevelType w:val="hybridMultilevel"/>
    <w:tmpl w:val="881E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85645"/>
    <w:multiLevelType w:val="hybridMultilevel"/>
    <w:tmpl w:val="2278B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93BEA"/>
    <w:multiLevelType w:val="hybridMultilevel"/>
    <w:tmpl w:val="65724CF4"/>
    <w:lvl w:ilvl="0" w:tplc="4880E07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C30F47"/>
    <w:multiLevelType w:val="hybridMultilevel"/>
    <w:tmpl w:val="DC7E7C70"/>
    <w:lvl w:ilvl="0" w:tplc="A5FC4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02D51"/>
    <w:multiLevelType w:val="hybridMultilevel"/>
    <w:tmpl w:val="DFEE65C4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C23A6"/>
    <w:multiLevelType w:val="hybridMultilevel"/>
    <w:tmpl w:val="504C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16C92"/>
    <w:multiLevelType w:val="hybridMultilevel"/>
    <w:tmpl w:val="C9706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670C3"/>
    <w:multiLevelType w:val="hybridMultilevel"/>
    <w:tmpl w:val="27869EA8"/>
    <w:lvl w:ilvl="0" w:tplc="381CD3C8">
      <w:start w:val="1"/>
      <w:numFmt w:val="decimal"/>
      <w:lvlText w:val="%1."/>
      <w:lvlJc w:val="left"/>
      <w:pPr>
        <w:ind w:left="1080" w:hanging="720"/>
      </w:pPr>
    </w:lvl>
    <w:lvl w:ilvl="1" w:tplc="4E2C42DA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F8E655F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30EE"/>
    <w:multiLevelType w:val="hybridMultilevel"/>
    <w:tmpl w:val="AE128272"/>
    <w:lvl w:ilvl="0" w:tplc="381CD3C8">
      <w:start w:val="1"/>
      <w:numFmt w:val="decimal"/>
      <w:lvlText w:val="%1."/>
      <w:lvlJc w:val="left"/>
      <w:pPr>
        <w:ind w:left="1080" w:hanging="720"/>
      </w:pPr>
    </w:lvl>
    <w:lvl w:ilvl="1" w:tplc="2000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F8E655F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12870"/>
    <w:multiLevelType w:val="hybridMultilevel"/>
    <w:tmpl w:val="37344D6E"/>
    <w:lvl w:ilvl="0" w:tplc="C0B44E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705D2C"/>
    <w:multiLevelType w:val="hybridMultilevel"/>
    <w:tmpl w:val="6AFA6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801968"/>
    <w:multiLevelType w:val="hybridMultilevel"/>
    <w:tmpl w:val="277629BC"/>
    <w:lvl w:ilvl="0" w:tplc="AEA46F66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EF45F4"/>
    <w:multiLevelType w:val="hybridMultilevel"/>
    <w:tmpl w:val="542A34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602AB7"/>
    <w:multiLevelType w:val="hybridMultilevel"/>
    <w:tmpl w:val="77789FC4"/>
    <w:lvl w:ilvl="0" w:tplc="77E40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A07DD"/>
    <w:multiLevelType w:val="hybridMultilevel"/>
    <w:tmpl w:val="A74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47F1D"/>
    <w:multiLevelType w:val="hybridMultilevel"/>
    <w:tmpl w:val="BB903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8"/>
  </w:num>
  <w:num w:numId="4">
    <w:abstractNumId w:val="1"/>
  </w:num>
  <w:num w:numId="5">
    <w:abstractNumId w:val="25"/>
  </w:num>
  <w:num w:numId="6">
    <w:abstractNumId w:val="11"/>
  </w:num>
  <w:num w:numId="7">
    <w:abstractNumId w:val="39"/>
  </w:num>
  <w:num w:numId="8">
    <w:abstractNumId w:val="16"/>
  </w:num>
  <w:num w:numId="9">
    <w:abstractNumId w:val="36"/>
  </w:num>
  <w:num w:numId="10">
    <w:abstractNumId w:val="34"/>
  </w:num>
  <w:num w:numId="11">
    <w:abstractNumId w:val="7"/>
  </w:num>
  <w:num w:numId="12">
    <w:abstractNumId w:val="24"/>
  </w:num>
  <w:num w:numId="13">
    <w:abstractNumId w:val="3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5"/>
  </w:num>
  <w:num w:numId="19">
    <w:abstractNumId w:val="8"/>
  </w:num>
  <w:num w:numId="20">
    <w:abstractNumId w:val="22"/>
  </w:num>
  <w:num w:numId="21">
    <w:abstractNumId w:val="23"/>
  </w:num>
  <w:num w:numId="22">
    <w:abstractNumId w:val="12"/>
  </w:num>
  <w:num w:numId="23">
    <w:abstractNumId w:val="33"/>
  </w:num>
  <w:num w:numId="24">
    <w:abstractNumId w:val="0"/>
  </w:num>
  <w:num w:numId="25">
    <w:abstractNumId w:val="37"/>
  </w:num>
  <w:num w:numId="26">
    <w:abstractNumId w:val="17"/>
  </w:num>
  <w:num w:numId="27">
    <w:abstractNumId w:val="9"/>
  </w:num>
  <w:num w:numId="28">
    <w:abstractNumId w:val="14"/>
  </w:num>
  <w:num w:numId="29">
    <w:abstractNumId w:val="18"/>
  </w:num>
  <w:num w:numId="30">
    <w:abstractNumId w:val="2"/>
  </w:num>
  <w:num w:numId="31">
    <w:abstractNumId w:val="28"/>
  </w:num>
  <w:num w:numId="32">
    <w:abstractNumId w:val="19"/>
  </w:num>
  <w:num w:numId="33">
    <w:abstractNumId w:val="10"/>
  </w:num>
  <w:num w:numId="34">
    <w:abstractNumId w:val="21"/>
  </w:num>
  <w:num w:numId="35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</w:num>
  <w:num w:numId="38">
    <w:abstractNumId w:val="4"/>
  </w:num>
  <w:num w:numId="39">
    <w:abstractNumId w:val="26"/>
  </w:num>
  <w:num w:numId="40">
    <w:abstractNumId w:val="15"/>
  </w:num>
  <w:num w:numId="41">
    <w:abstractNumId w:val="3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E"/>
    <w:rsid w:val="000079AB"/>
    <w:rsid w:val="00011C9E"/>
    <w:rsid w:val="00020B64"/>
    <w:rsid w:val="00052E0A"/>
    <w:rsid w:val="000534C1"/>
    <w:rsid w:val="0006095E"/>
    <w:rsid w:val="000634C0"/>
    <w:rsid w:val="00063CCB"/>
    <w:rsid w:val="0006645B"/>
    <w:rsid w:val="0007032B"/>
    <w:rsid w:val="000817CA"/>
    <w:rsid w:val="0008614B"/>
    <w:rsid w:val="0009360E"/>
    <w:rsid w:val="000976D3"/>
    <w:rsid w:val="000A0388"/>
    <w:rsid w:val="000B4021"/>
    <w:rsid w:val="000B5BEF"/>
    <w:rsid w:val="000E4E29"/>
    <w:rsid w:val="000F00AC"/>
    <w:rsid w:val="000F5BC3"/>
    <w:rsid w:val="0010390C"/>
    <w:rsid w:val="00111E2F"/>
    <w:rsid w:val="00127B95"/>
    <w:rsid w:val="00176B3D"/>
    <w:rsid w:val="00181788"/>
    <w:rsid w:val="00184EE4"/>
    <w:rsid w:val="001951CC"/>
    <w:rsid w:val="001A179A"/>
    <w:rsid w:val="001B08B9"/>
    <w:rsid w:val="001B5C61"/>
    <w:rsid w:val="001C5C89"/>
    <w:rsid w:val="001D3B85"/>
    <w:rsid w:val="002029BE"/>
    <w:rsid w:val="002031D6"/>
    <w:rsid w:val="00203AF1"/>
    <w:rsid w:val="002200B8"/>
    <w:rsid w:val="002356C4"/>
    <w:rsid w:val="00236386"/>
    <w:rsid w:val="0024450A"/>
    <w:rsid w:val="00247B88"/>
    <w:rsid w:val="00256CBC"/>
    <w:rsid w:val="00267A26"/>
    <w:rsid w:val="00270988"/>
    <w:rsid w:val="002908FB"/>
    <w:rsid w:val="00294E54"/>
    <w:rsid w:val="002A4912"/>
    <w:rsid w:val="002A6F52"/>
    <w:rsid w:val="002B02D1"/>
    <w:rsid w:val="002B345D"/>
    <w:rsid w:val="002C2653"/>
    <w:rsid w:val="002D243B"/>
    <w:rsid w:val="002D6DEA"/>
    <w:rsid w:val="002E59A5"/>
    <w:rsid w:val="002F4733"/>
    <w:rsid w:val="0031104F"/>
    <w:rsid w:val="00312F85"/>
    <w:rsid w:val="00332ED6"/>
    <w:rsid w:val="0034345E"/>
    <w:rsid w:val="0034671B"/>
    <w:rsid w:val="003724D3"/>
    <w:rsid w:val="003732B3"/>
    <w:rsid w:val="003804BA"/>
    <w:rsid w:val="00383274"/>
    <w:rsid w:val="00394E06"/>
    <w:rsid w:val="003A1D14"/>
    <w:rsid w:val="003A40CF"/>
    <w:rsid w:val="003D26FE"/>
    <w:rsid w:val="003E01A5"/>
    <w:rsid w:val="003F0F6F"/>
    <w:rsid w:val="003F3D2F"/>
    <w:rsid w:val="00402902"/>
    <w:rsid w:val="00412339"/>
    <w:rsid w:val="00413640"/>
    <w:rsid w:val="00466D14"/>
    <w:rsid w:val="004748EA"/>
    <w:rsid w:val="004765E0"/>
    <w:rsid w:val="00481A51"/>
    <w:rsid w:val="004837E9"/>
    <w:rsid w:val="00496783"/>
    <w:rsid w:val="004A0ECF"/>
    <w:rsid w:val="004C5DFE"/>
    <w:rsid w:val="004E1584"/>
    <w:rsid w:val="0050155A"/>
    <w:rsid w:val="005027E7"/>
    <w:rsid w:val="0051116F"/>
    <w:rsid w:val="00513E90"/>
    <w:rsid w:val="005305E9"/>
    <w:rsid w:val="00546025"/>
    <w:rsid w:val="005463D9"/>
    <w:rsid w:val="00564129"/>
    <w:rsid w:val="0057066B"/>
    <w:rsid w:val="005713A4"/>
    <w:rsid w:val="0057176E"/>
    <w:rsid w:val="005902A5"/>
    <w:rsid w:val="005A38DA"/>
    <w:rsid w:val="005B4526"/>
    <w:rsid w:val="005B5720"/>
    <w:rsid w:val="005C4351"/>
    <w:rsid w:val="005C592A"/>
    <w:rsid w:val="005E5C3F"/>
    <w:rsid w:val="005F09B5"/>
    <w:rsid w:val="00612913"/>
    <w:rsid w:val="006660D3"/>
    <w:rsid w:val="00680E78"/>
    <w:rsid w:val="00690960"/>
    <w:rsid w:val="006A7A37"/>
    <w:rsid w:val="006D0C50"/>
    <w:rsid w:val="006D2FBD"/>
    <w:rsid w:val="006E00A6"/>
    <w:rsid w:val="006F4A3A"/>
    <w:rsid w:val="00702B04"/>
    <w:rsid w:val="007061EB"/>
    <w:rsid w:val="00712DF8"/>
    <w:rsid w:val="0071466F"/>
    <w:rsid w:val="007171D0"/>
    <w:rsid w:val="007207B5"/>
    <w:rsid w:val="00727852"/>
    <w:rsid w:val="007305BF"/>
    <w:rsid w:val="007310C6"/>
    <w:rsid w:val="00733269"/>
    <w:rsid w:val="007347F4"/>
    <w:rsid w:val="0073744D"/>
    <w:rsid w:val="00743D37"/>
    <w:rsid w:val="0075311E"/>
    <w:rsid w:val="00771F2E"/>
    <w:rsid w:val="00773BF0"/>
    <w:rsid w:val="00777003"/>
    <w:rsid w:val="00784475"/>
    <w:rsid w:val="007908BC"/>
    <w:rsid w:val="0079374D"/>
    <w:rsid w:val="0079411F"/>
    <w:rsid w:val="007A1389"/>
    <w:rsid w:val="007A39F9"/>
    <w:rsid w:val="007D3829"/>
    <w:rsid w:val="007D4917"/>
    <w:rsid w:val="007D5783"/>
    <w:rsid w:val="007E685E"/>
    <w:rsid w:val="007F097F"/>
    <w:rsid w:val="007F3262"/>
    <w:rsid w:val="0080177A"/>
    <w:rsid w:val="00807929"/>
    <w:rsid w:val="00811124"/>
    <w:rsid w:val="008116B1"/>
    <w:rsid w:val="00825DF2"/>
    <w:rsid w:val="00826CC3"/>
    <w:rsid w:val="00840092"/>
    <w:rsid w:val="00864118"/>
    <w:rsid w:val="00870CB1"/>
    <w:rsid w:val="008733ED"/>
    <w:rsid w:val="00883A2C"/>
    <w:rsid w:val="00892358"/>
    <w:rsid w:val="00897EB8"/>
    <w:rsid w:val="008A0275"/>
    <w:rsid w:val="008A1EE5"/>
    <w:rsid w:val="008A6BE6"/>
    <w:rsid w:val="008C1F51"/>
    <w:rsid w:val="008C29E3"/>
    <w:rsid w:val="008E4148"/>
    <w:rsid w:val="008F71EB"/>
    <w:rsid w:val="00903C0E"/>
    <w:rsid w:val="0092798F"/>
    <w:rsid w:val="00927EBE"/>
    <w:rsid w:val="009304BF"/>
    <w:rsid w:val="009376C9"/>
    <w:rsid w:val="00946605"/>
    <w:rsid w:val="0097350C"/>
    <w:rsid w:val="00991C60"/>
    <w:rsid w:val="00995A7D"/>
    <w:rsid w:val="009D06F6"/>
    <w:rsid w:val="009E3165"/>
    <w:rsid w:val="00A304CA"/>
    <w:rsid w:val="00A33C99"/>
    <w:rsid w:val="00A653EC"/>
    <w:rsid w:val="00A80996"/>
    <w:rsid w:val="00A86B89"/>
    <w:rsid w:val="00A9637C"/>
    <w:rsid w:val="00AA0200"/>
    <w:rsid w:val="00AB5B0C"/>
    <w:rsid w:val="00AC1FC1"/>
    <w:rsid w:val="00AC7284"/>
    <w:rsid w:val="00AF41C5"/>
    <w:rsid w:val="00B021F9"/>
    <w:rsid w:val="00B02AE9"/>
    <w:rsid w:val="00B273A0"/>
    <w:rsid w:val="00B46FCB"/>
    <w:rsid w:val="00B53F2C"/>
    <w:rsid w:val="00B73A70"/>
    <w:rsid w:val="00B95D2A"/>
    <w:rsid w:val="00BA1532"/>
    <w:rsid w:val="00BB06E5"/>
    <w:rsid w:val="00BB61A9"/>
    <w:rsid w:val="00C20B0F"/>
    <w:rsid w:val="00C20DC3"/>
    <w:rsid w:val="00C34082"/>
    <w:rsid w:val="00C37508"/>
    <w:rsid w:val="00C42F16"/>
    <w:rsid w:val="00C46198"/>
    <w:rsid w:val="00C665DD"/>
    <w:rsid w:val="00C8058E"/>
    <w:rsid w:val="00C822F5"/>
    <w:rsid w:val="00C844D7"/>
    <w:rsid w:val="00C91CA8"/>
    <w:rsid w:val="00C93615"/>
    <w:rsid w:val="00CA03D0"/>
    <w:rsid w:val="00CB4E16"/>
    <w:rsid w:val="00CD640D"/>
    <w:rsid w:val="00CF4221"/>
    <w:rsid w:val="00D031BB"/>
    <w:rsid w:val="00D05C8A"/>
    <w:rsid w:val="00D05E78"/>
    <w:rsid w:val="00D145B3"/>
    <w:rsid w:val="00D2437E"/>
    <w:rsid w:val="00D310D9"/>
    <w:rsid w:val="00D40055"/>
    <w:rsid w:val="00D56E9C"/>
    <w:rsid w:val="00D60776"/>
    <w:rsid w:val="00D664CB"/>
    <w:rsid w:val="00D70BC4"/>
    <w:rsid w:val="00DB6B97"/>
    <w:rsid w:val="00DE2ED8"/>
    <w:rsid w:val="00E04F1B"/>
    <w:rsid w:val="00E1146E"/>
    <w:rsid w:val="00E416A8"/>
    <w:rsid w:val="00E56D84"/>
    <w:rsid w:val="00E67079"/>
    <w:rsid w:val="00E811EC"/>
    <w:rsid w:val="00E84AEC"/>
    <w:rsid w:val="00EA0631"/>
    <w:rsid w:val="00EA3105"/>
    <w:rsid w:val="00EC38CE"/>
    <w:rsid w:val="00EC6315"/>
    <w:rsid w:val="00ED14F2"/>
    <w:rsid w:val="00ED3D8F"/>
    <w:rsid w:val="00EE2FDD"/>
    <w:rsid w:val="00EE5AC0"/>
    <w:rsid w:val="00EF0732"/>
    <w:rsid w:val="00EF2D30"/>
    <w:rsid w:val="00F0273D"/>
    <w:rsid w:val="00F0579B"/>
    <w:rsid w:val="00F246CF"/>
    <w:rsid w:val="00F3762D"/>
    <w:rsid w:val="00F37A64"/>
    <w:rsid w:val="00F41F15"/>
    <w:rsid w:val="00F76ADF"/>
    <w:rsid w:val="00F80D78"/>
    <w:rsid w:val="00FA6F8A"/>
    <w:rsid w:val="00FB6077"/>
    <w:rsid w:val="00FB6726"/>
    <w:rsid w:val="00FC2531"/>
    <w:rsid w:val="00FC7670"/>
    <w:rsid w:val="00FC775B"/>
    <w:rsid w:val="00FF1143"/>
    <w:rsid w:val="00FF628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CFC7D"/>
  <w15:docId w15:val="{0458F183-368F-4917-8027-5EBD24D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7F4"/>
    <w:pPr>
      <w:ind w:left="720"/>
      <w:contextualSpacing/>
    </w:pPr>
  </w:style>
  <w:style w:type="paragraph" w:customStyle="1" w:styleId="gmail-m-1660837021999360467msolistparagraph">
    <w:name w:val="gmail-m_-1660837021999360467msolistparagraph"/>
    <w:basedOn w:val="Normal"/>
    <w:rsid w:val="002F4733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59"/>
    <w:rsid w:val="004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Forster</dc:creator>
  <cp:lastModifiedBy>kerrie forster</cp:lastModifiedBy>
  <cp:revision>45</cp:revision>
  <dcterms:created xsi:type="dcterms:W3CDTF">2020-09-09T08:11:00Z</dcterms:created>
  <dcterms:modified xsi:type="dcterms:W3CDTF">2021-01-19T15:37:00Z</dcterms:modified>
</cp:coreProperties>
</file>